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79" w:rsidRPr="00925BB2" w:rsidRDefault="005754AA" w:rsidP="00925BB2">
      <w:pPr>
        <w:jc w:val="center"/>
        <w:rPr>
          <w:rFonts w:ascii="Times New Roman" w:hAnsi="Times New Roman" w:cs="Times New Roman"/>
          <w:sz w:val="28"/>
        </w:rPr>
      </w:pPr>
      <w:r w:rsidRPr="00925BB2">
        <w:rPr>
          <w:rFonts w:ascii="Times New Roman" w:hAnsi="Times New Roman" w:cs="Times New Roman"/>
          <w:b/>
          <w:sz w:val="28"/>
        </w:rPr>
        <w:t>Bus Route Hazard Report</w:t>
      </w:r>
    </w:p>
    <w:p w:rsidR="00925BB2" w:rsidRDefault="005754AA" w:rsidP="005754AA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>In an effort to maintain Safe Bus Routes for Students, please document any</w:t>
      </w:r>
      <w:r w:rsidR="00B05975" w:rsidRPr="00925BB2">
        <w:rPr>
          <w:rFonts w:ascii="Times New Roman" w:hAnsi="Times New Roman" w:cs="Times New Roman"/>
          <w:sz w:val="24"/>
        </w:rPr>
        <w:t xml:space="preserve"> Route Hazards or other information that would be beneficial to a substitute bus driver who is unfamiliar with the area</w:t>
      </w:r>
      <w:r w:rsidR="00925BB2">
        <w:rPr>
          <w:rFonts w:ascii="Times New Roman" w:hAnsi="Times New Roman" w:cs="Times New Roman"/>
          <w:sz w:val="24"/>
        </w:rPr>
        <w:t xml:space="preserve"> of your regular school bus route. </w:t>
      </w:r>
    </w:p>
    <w:p w:rsidR="005754AA" w:rsidRDefault="00925BB2" w:rsidP="005754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contributing factor to the Fox River Grove school bus / train crash that killed 7 students was the fact that the school bus driver was a substitute driver who was unfamiliar with that particular railroad crossing.</w:t>
      </w:r>
    </w:p>
    <w:p w:rsidR="00925BB2" w:rsidRDefault="00925BB2" w:rsidP="005754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complete this form if there any route hazards that should be documented for your bus route. A route hazard may be the configuration of a railroad crossing or other hazardous situations such as a narrow bridge, blind curve, “extra” lane to the right of the bus stop, etc.  Very simply, a hazard is a situation along the route (not necessarily at the bus stop) where you take special care and/or corrective action needed to operate safely.</w:t>
      </w:r>
    </w:p>
    <w:p w:rsidR="00925BB2" w:rsidRPr="00925BB2" w:rsidRDefault="00925BB2" w:rsidP="005754AA">
      <w:pPr>
        <w:rPr>
          <w:rFonts w:ascii="Times New Roman" w:hAnsi="Times New Roman" w:cs="Times New Roman"/>
          <w:sz w:val="24"/>
        </w:rPr>
      </w:pPr>
    </w:p>
    <w:p w:rsidR="00BE5CB0" w:rsidRPr="00925BB2" w:rsidRDefault="00BE5CB0" w:rsidP="00BE5CB0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>Driver Name: _______________________</w:t>
      </w:r>
      <w:r w:rsidR="00C719A8" w:rsidRPr="00925BB2">
        <w:rPr>
          <w:rFonts w:ascii="Times New Roman" w:hAnsi="Times New Roman" w:cs="Times New Roman"/>
          <w:sz w:val="24"/>
        </w:rPr>
        <w:tab/>
      </w:r>
      <w:r w:rsidRPr="00925BB2">
        <w:rPr>
          <w:rFonts w:ascii="Times New Roman" w:hAnsi="Times New Roman" w:cs="Times New Roman"/>
          <w:sz w:val="24"/>
        </w:rPr>
        <w:t>Bus Number: __________</w:t>
      </w:r>
      <w:proofErr w:type="gramStart"/>
      <w:r w:rsidRPr="00925BB2">
        <w:rPr>
          <w:rFonts w:ascii="Times New Roman" w:hAnsi="Times New Roman" w:cs="Times New Roman"/>
          <w:sz w:val="24"/>
        </w:rPr>
        <w:t>_</w:t>
      </w:r>
      <w:r w:rsidR="00583712">
        <w:rPr>
          <w:rFonts w:ascii="Times New Roman" w:hAnsi="Times New Roman" w:cs="Times New Roman"/>
          <w:sz w:val="24"/>
        </w:rPr>
        <w:t xml:space="preserve">  Date</w:t>
      </w:r>
      <w:proofErr w:type="gramEnd"/>
      <w:r w:rsidR="00583712">
        <w:rPr>
          <w:rFonts w:ascii="Times New Roman" w:hAnsi="Times New Roman" w:cs="Times New Roman"/>
          <w:sz w:val="24"/>
        </w:rPr>
        <w:t>:__________</w:t>
      </w:r>
    </w:p>
    <w:p w:rsidR="00BE5CB0" w:rsidRPr="00925BB2" w:rsidRDefault="00BE5CB0" w:rsidP="00BE5CB0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 xml:space="preserve">School(s) Serviced by Bus </w:t>
      </w:r>
      <w:r w:rsidR="00583712">
        <w:rPr>
          <w:rFonts w:ascii="Times New Roman" w:hAnsi="Times New Roman" w:cs="Times New Roman"/>
          <w:sz w:val="24"/>
        </w:rPr>
        <w:t>Route</w:t>
      </w:r>
      <w:bookmarkStart w:id="0" w:name="_GoBack"/>
      <w:bookmarkEnd w:id="0"/>
      <w:r w:rsidRPr="00925BB2">
        <w:rPr>
          <w:rFonts w:ascii="Times New Roman" w:hAnsi="Times New Roman" w:cs="Times New Roman"/>
          <w:sz w:val="24"/>
        </w:rPr>
        <w:t>: _________________________________</w:t>
      </w:r>
    </w:p>
    <w:p w:rsidR="00C719A8" w:rsidRDefault="00C719A8" w:rsidP="00C719A8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>Location</w:t>
      </w:r>
      <w:r w:rsidR="00925BB2">
        <w:rPr>
          <w:rFonts w:ascii="Times New Roman" w:hAnsi="Times New Roman" w:cs="Times New Roman"/>
          <w:sz w:val="24"/>
        </w:rPr>
        <w:t xml:space="preserve"> of Route Hazard (be specific)</w:t>
      </w:r>
      <w:r w:rsidRPr="00925BB2">
        <w:rPr>
          <w:rFonts w:ascii="Times New Roman" w:hAnsi="Times New Roman" w:cs="Times New Roman"/>
          <w:sz w:val="24"/>
        </w:rPr>
        <w:t>: ________________________________________</w:t>
      </w:r>
    </w:p>
    <w:p w:rsidR="00583712" w:rsidRDefault="00925BB2" w:rsidP="00C719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Suggested wor</w:t>
      </w:r>
      <w:r w:rsidR="00583712">
        <w:rPr>
          <w:rFonts w:ascii="Times New Roman" w:hAnsi="Times New Roman" w:cs="Times New Roman"/>
          <w:sz w:val="24"/>
        </w:rPr>
        <w:t>ding to add to the route report to assist substitute drivers:</w:t>
      </w:r>
    </w:p>
    <w:p w:rsidR="00583712" w:rsidRDefault="00583712" w:rsidP="00583712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925BB2" w:rsidRPr="00925BB2" w:rsidRDefault="00583712" w:rsidP="00583712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>______________________________________________________________________________</w:t>
      </w:r>
      <w:r w:rsidR="00925BB2">
        <w:rPr>
          <w:rFonts w:ascii="Times New Roman" w:hAnsi="Times New Roman" w:cs="Times New Roman"/>
          <w:sz w:val="24"/>
        </w:rPr>
        <w:t xml:space="preserve">. </w:t>
      </w:r>
    </w:p>
    <w:p w:rsidR="00C719A8" w:rsidRPr="00925BB2" w:rsidRDefault="00925BB2" w:rsidP="00C719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if the hazard be eliminated by re-routing: _____</w:t>
      </w:r>
      <w:r w:rsidR="00C719A8" w:rsidRPr="00925BB2">
        <w:rPr>
          <w:rFonts w:ascii="Times New Roman" w:hAnsi="Times New Roman" w:cs="Times New Roman"/>
          <w:sz w:val="24"/>
        </w:rPr>
        <w:t>______________________________</w:t>
      </w:r>
    </w:p>
    <w:p w:rsidR="00925BB2" w:rsidRDefault="00B05975" w:rsidP="00B05975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583712" w:rsidRDefault="00B05975" w:rsidP="00583712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583712" w:rsidRDefault="00B05975" w:rsidP="00583712">
      <w:pPr>
        <w:rPr>
          <w:rFonts w:ascii="Times New Roman" w:hAnsi="Times New Roman" w:cs="Times New Roman"/>
          <w:sz w:val="24"/>
        </w:rPr>
      </w:pPr>
      <w:r w:rsidRPr="00925BB2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9A46D3" w:rsidRDefault="00B05975" w:rsidP="00583712">
      <w:r w:rsidRPr="00925BB2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sectPr w:rsidR="009A4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0"/>
    <w:rsid w:val="002104E4"/>
    <w:rsid w:val="003F4779"/>
    <w:rsid w:val="005754AA"/>
    <w:rsid w:val="00583712"/>
    <w:rsid w:val="00925BB2"/>
    <w:rsid w:val="009A46D3"/>
    <w:rsid w:val="00B05975"/>
    <w:rsid w:val="00BE5CB0"/>
    <w:rsid w:val="00BE69DB"/>
    <w:rsid w:val="00C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E4B20-360B-49C6-AED4-AAC6C850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Derek Graham</cp:lastModifiedBy>
  <cp:revision>2</cp:revision>
  <dcterms:created xsi:type="dcterms:W3CDTF">2016-07-27T22:38:00Z</dcterms:created>
  <dcterms:modified xsi:type="dcterms:W3CDTF">2016-07-27T22:38:00Z</dcterms:modified>
</cp:coreProperties>
</file>